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C92" w:rsidRPr="00DE7C77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  <w:lang w:val="ru-RU"/>
        </w:rPr>
      </w:pPr>
      <w:r w:rsidRPr="00DE7C77">
        <w:rPr>
          <w:rFonts w:ascii="Times New Roman" w:hAnsi="Times New Roman" w:cs="Times New Roman"/>
          <w:b/>
          <w:color w:val="222222"/>
          <w:sz w:val="32"/>
          <w:szCs w:val="28"/>
          <w:lang w:val="ru-RU"/>
        </w:rPr>
        <w:t>КАРТА ОЦЕНКИ СОСТОЯНИЯ РППС ПО</w:t>
      </w:r>
      <w:r w:rsidRPr="00DE7C77">
        <w:rPr>
          <w:rFonts w:ascii="Times New Roman" w:hAnsi="Times New Roman" w:cs="Times New Roman"/>
          <w:b/>
          <w:color w:val="222222"/>
          <w:sz w:val="32"/>
          <w:szCs w:val="28"/>
        </w:rPr>
        <w:t> </w:t>
      </w:r>
      <w:r w:rsidRPr="00DE7C77">
        <w:rPr>
          <w:rFonts w:ascii="Times New Roman" w:hAnsi="Times New Roman" w:cs="Times New Roman"/>
          <w:b/>
          <w:color w:val="222222"/>
          <w:sz w:val="32"/>
          <w:szCs w:val="28"/>
          <w:lang w:val="ru-RU"/>
        </w:rPr>
        <w:t>ТРЕБОВАНИЯМ ФГОС И</w:t>
      </w:r>
      <w:r w:rsidRPr="00DE7C77">
        <w:rPr>
          <w:rFonts w:ascii="Times New Roman" w:hAnsi="Times New Roman" w:cs="Times New Roman"/>
          <w:b/>
          <w:color w:val="222222"/>
          <w:sz w:val="32"/>
          <w:szCs w:val="28"/>
        </w:rPr>
        <w:t> </w:t>
      </w:r>
      <w:r w:rsidRPr="00DE7C77">
        <w:rPr>
          <w:rFonts w:ascii="Times New Roman" w:hAnsi="Times New Roman" w:cs="Times New Roman"/>
          <w:b/>
          <w:color w:val="222222"/>
          <w:sz w:val="32"/>
          <w:szCs w:val="28"/>
          <w:lang w:val="ru-RU"/>
        </w:rPr>
        <w:t>ФОП ДО</w:t>
      </w:r>
    </w:p>
    <w:p w:rsidR="00367C92" w:rsidRPr="00DE7C77" w:rsidRDefault="00367C92" w:rsidP="00367C92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Группа:  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младшая группа «Гномики»</w:t>
      </w:r>
    </w:p>
    <w:p w:rsidR="00367C92" w:rsidRPr="00DE7C77" w:rsidRDefault="00367C92" w:rsidP="00367C92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Ф.И.О.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воспитателей 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Амирханова Э 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Вагидова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Г. </w:t>
      </w:r>
    </w:p>
    <w:p w:rsidR="00367C92" w:rsidRDefault="00367C92" w:rsidP="00367C92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E7C77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proofErr w:type="spellEnd"/>
      <w:r w:rsidRPr="00DE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E7C7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proofErr w:type="spellEnd"/>
      <w:r w:rsidRPr="00DE7C7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03.09.2024</w:t>
      </w:r>
    </w:p>
    <w:p w:rsidR="00367C92" w:rsidRPr="00494AF5" w:rsidRDefault="00367C92" w:rsidP="00367C92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8"/>
        <w:gridCol w:w="7796"/>
        <w:gridCol w:w="992"/>
        <w:gridCol w:w="1209"/>
      </w:tblGrid>
      <w:tr w:rsidR="00367C92" w:rsidRPr="00DE7C77" w:rsidTr="0040702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</w:t>
            </w:r>
            <w:proofErr w:type="spellEnd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Баллы</w:t>
            </w:r>
            <w:proofErr w:type="spellEnd"/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Примечание</w:t>
            </w:r>
            <w:proofErr w:type="spellEnd"/>
          </w:p>
        </w:tc>
      </w:tr>
      <w:tr w:rsidR="00367C92" w:rsidRPr="00DE7C77" w:rsidTr="00407020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Содержательная</w:t>
            </w:r>
            <w:proofErr w:type="spellEnd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насыщенность</w:t>
            </w:r>
            <w:proofErr w:type="spellEnd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среды</w:t>
            </w:r>
            <w:proofErr w:type="spellEnd"/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7C92" w:rsidRPr="00DE7C77" w:rsidTr="0040702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Объекты среды соответствуют возрастным возможностям детей и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содержанию 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ФОП ДО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494AF5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7C92" w:rsidRPr="00494AF5" w:rsidTr="0040702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Объекты среды достаточно разнообразны, чтобы обеспечить:</w:t>
            </w:r>
          </w:p>
          <w:p w:rsidR="00367C92" w:rsidRPr="00DE7C77" w:rsidRDefault="00367C92" w:rsidP="00367C92">
            <w:pPr>
              <w:numPr>
                <w:ilvl w:val="0"/>
                <w:numId w:val="2"/>
              </w:numPr>
              <w:spacing w:before="0" w:beforeAutospacing="0" w:after="0" w:afterAutospacing="0" w:line="240" w:lineRule="exact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игровую</w:t>
            </w:r>
            <w:proofErr w:type="spellEnd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активность</w:t>
            </w:r>
            <w:proofErr w:type="spellEnd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67C92" w:rsidRPr="00DE7C77" w:rsidRDefault="00367C92" w:rsidP="00367C92">
            <w:pPr>
              <w:numPr>
                <w:ilvl w:val="0"/>
                <w:numId w:val="2"/>
              </w:numPr>
              <w:spacing w:before="0" w:beforeAutospacing="0" w:after="0" w:afterAutospacing="0" w:line="240" w:lineRule="exact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познавательную</w:t>
            </w:r>
            <w:proofErr w:type="spellEnd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активность</w:t>
            </w:r>
            <w:proofErr w:type="spellEnd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67C92" w:rsidRPr="00DE7C77" w:rsidRDefault="00367C92" w:rsidP="00367C92">
            <w:pPr>
              <w:numPr>
                <w:ilvl w:val="0"/>
                <w:numId w:val="2"/>
              </w:numPr>
              <w:spacing w:before="0" w:beforeAutospacing="0" w:after="0" w:afterAutospacing="0" w:line="240" w:lineRule="exact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исследовательскую</w:t>
            </w:r>
            <w:proofErr w:type="spellEnd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 </w:t>
            </w:r>
            <w:proofErr w:type="spellStart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творческую</w:t>
            </w:r>
            <w:proofErr w:type="spellEnd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активность</w:t>
            </w:r>
            <w:proofErr w:type="spellEnd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67C92" w:rsidRPr="00DE7C77" w:rsidRDefault="00367C92" w:rsidP="00367C92">
            <w:pPr>
              <w:numPr>
                <w:ilvl w:val="0"/>
                <w:numId w:val="2"/>
              </w:numPr>
              <w:spacing w:before="0" w:beforeAutospacing="0" w:after="0" w:afterAutospacing="0" w:line="240" w:lineRule="exact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экспериментирование с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доступными детям материалами,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том числе с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песком и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водой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67C92" w:rsidRPr="00494AF5" w:rsidTr="0040702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Оформленная среда доступна воспитанникам и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соответствует их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возрастным потребностям во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всех помещениях детского сада: спортивном и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музыкальном залах, кабинетах узких специалистов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67C92" w:rsidRPr="00DE7C77" w:rsidTr="00407020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Трансформируемость</w:t>
            </w:r>
            <w:proofErr w:type="spellEnd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среды</w:t>
            </w:r>
            <w:proofErr w:type="spellEnd"/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7C92" w:rsidRPr="00494AF5" w:rsidTr="0040702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Среда может видоизменяться в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зависимости от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образовательной ситуации, в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том числе от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меняющихся интересов и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возможностей детей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67C92" w:rsidRPr="00DE7C77" w:rsidTr="00407020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Полифункциональность</w:t>
            </w:r>
            <w:proofErr w:type="spellEnd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среды</w:t>
            </w:r>
            <w:proofErr w:type="spellEnd"/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7C92" w:rsidRPr="00494AF5" w:rsidTr="0040702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Среда обеспечивает возможность разнообразного использования составляющих РППС (например, детской мебели, матов, мягких модулей, ширм, в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том числе природных материалов окружающей среды) в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разных видах детской активности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67C92" w:rsidRPr="00DE7C77" w:rsidTr="00407020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Вариативность</w:t>
            </w:r>
            <w:proofErr w:type="spellEnd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среды</w:t>
            </w:r>
            <w:proofErr w:type="spellEnd"/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7C92" w:rsidRPr="00494AF5" w:rsidTr="0040702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Среда содержит разные пространства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— для игры, конструирования, уединения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67C92" w:rsidRPr="00494AF5" w:rsidTr="0040702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пространстве оборудованы центры интересов, которые дают возможность детям приобрести разнообразный опыт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67C92" w:rsidRPr="00494AF5" w:rsidTr="0040702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Среда содержит разнообразные материалы, игры, игрушки и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оборудование, обеспечивающие свободный выбор детей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67C92" w:rsidRPr="00494AF5" w:rsidTr="0040702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Игровой материал периодически меняется, появляются новые предметы, что стимулирует игровую, двигательную, познавательную и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исследовательскую активность детей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67C92" w:rsidRPr="00DE7C77" w:rsidTr="00407020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5. </w:t>
            </w:r>
            <w:proofErr w:type="spellStart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Доступность</w:t>
            </w:r>
            <w:proofErr w:type="spellEnd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среды</w:t>
            </w:r>
            <w:proofErr w:type="spellEnd"/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7C92" w:rsidRPr="00494AF5" w:rsidTr="0040702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 помещения, где осуществляется образовательная деятельность, доступны для воспитанников, в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том числе с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ОВЗ и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детей-инвалидов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67C92" w:rsidRPr="00494AF5" w:rsidTr="0040702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Дети, в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том числе с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ОВЗ, имеют свободный доступ к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67C92" w:rsidRPr="00494AF5" w:rsidTr="0040702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 материалы и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оборудование исправны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67C92" w:rsidRPr="00DE7C77" w:rsidTr="00407020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494AF5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367C92" w:rsidRPr="00494AF5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6. </w:t>
            </w:r>
            <w:proofErr w:type="spellStart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Безопасность</w:t>
            </w:r>
            <w:proofErr w:type="spellEnd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среды</w:t>
            </w:r>
            <w:proofErr w:type="spellEnd"/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7C92" w:rsidRPr="00494AF5" w:rsidTr="0040702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 элементы среды соответствуют требованиям по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обеспечению надежности и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безопасности их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использования, в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том числе санитарным требованиям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67C92" w:rsidRPr="00DE7C77" w:rsidTr="00407020">
        <w:tc>
          <w:tcPr>
            <w:tcW w:w="8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494AF5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67C92" w:rsidRPr="00DE7C77" w:rsidRDefault="00367C92" w:rsidP="00367C92">
      <w:pPr>
        <w:spacing w:before="0" w:beforeAutospacing="0" w:after="0" w:afterAutospacing="0" w:line="240" w:lineRule="exact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67C92" w:rsidRPr="00DE7C77" w:rsidRDefault="00367C92" w:rsidP="00367C92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E7C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</w:t>
      </w:r>
      <w:proofErr w:type="spellEnd"/>
      <w:r w:rsidRPr="00DE7C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E7C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оценки</w:t>
      </w:r>
      <w:proofErr w:type="spellEnd"/>
      <w:r w:rsidRPr="00DE7C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 </w:t>
      </w:r>
      <w:proofErr w:type="spellStart"/>
      <w:r w:rsidRPr="00DE7C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баллах</w:t>
      </w:r>
      <w:proofErr w:type="spellEnd"/>
      <w:r w:rsidRPr="00DE7C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67C92" w:rsidRPr="00DE7C77" w:rsidRDefault="00367C92" w:rsidP="00367C92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E7C77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E7C77">
        <w:rPr>
          <w:rFonts w:ascii="Times New Roman" w:hAnsi="Times New Roman" w:cs="Times New Roman"/>
          <w:color w:val="000000"/>
          <w:sz w:val="28"/>
          <w:szCs w:val="28"/>
        </w:rPr>
        <w:t>соответствует</w:t>
      </w:r>
      <w:proofErr w:type="spellEnd"/>
      <w:r w:rsidRPr="00DE7C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C77">
        <w:rPr>
          <w:rFonts w:ascii="Times New Roman" w:hAnsi="Times New Roman" w:cs="Times New Roman"/>
          <w:color w:val="000000"/>
          <w:sz w:val="28"/>
          <w:szCs w:val="28"/>
        </w:rPr>
        <w:t>полностью</w:t>
      </w:r>
      <w:proofErr w:type="spellEnd"/>
      <w:r w:rsidRPr="00DE7C77">
        <w:rPr>
          <w:rFonts w:ascii="Times New Roman" w:hAnsi="Times New Roman" w:cs="Times New Roman"/>
          <w:color w:val="000000"/>
          <w:sz w:val="28"/>
          <w:szCs w:val="28"/>
        </w:rPr>
        <w:t>» — 3 </w:t>
      </w:r>
      <w:proofErr w:type="spellStart"/>
      <w:r w:rsidRPr="00DE7C77">
        <w:rPr>
          <w:rFonts w:ascii="Times New Roman" w:hAnsi="Times New Roman" w:cs="Times New Roman"/>
          <w:color w:val="000000"/>
          <w:sz w:val="28"/>
          <w:szCs w:val="28"/>
        </w:rPr>
        <w:t>балла</w:t>
      </w:r>
      <w:proofErr w:type="spellEnd"/>
      <w:r w:rsidRPr="00DE7C7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67C92" w:rsidRPr="00DE7C77" w:rsidRDefault="00367C92" w:rsidP="00367C92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E7C77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E7C77">
        <w:rPr>
          <w:rFonts w:ascii="Times New Roman" w:hAnsi="Times New Roman" w:cs="Times New Roman"/>
          <w:color w:val="000000"/>
          <w:sz w:val="28"/>
          <w:szCs w:val="28"/>
        </w:rPr>
        <w:t>частично</w:t>
      </w:r>
      <w:proofErr w:type="spellEnd"/>
      <w:r w:rsidRPr="00DE7C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C77">
        <w:rPr>
          <w:rFonts w:ascii="Times New Roman" w:hAnsi="Times New Roman" w:cs="Times New Roman"/>
          <w:color w:val="000000"/>
          <w:sz w:val="28"/>
          <w:szCs w:val="28"/>
        </w:rPr>
        <w:t>соответствует</w:t>
      </w:r>
      <w:proofErr w:type="spellEnd"/>
      <w:r w:rsidRPr="00DE7C77">
        <w:rPr>
          <w:rFonts w:ascii="Times New Roman" w:hAnsi="Times New Roman" w:cs="Times New Roman"/>
          <w:color w:val="000000"/>
          <w:sz w:val="28"/>
          <w:szCs w:val="28"/>
        </w:rPr>
        <w:t>» — 2 </w:t>
      </w:r>
      <w:proofErr w:type="spellStart"/>
      <w:r w:rsidRPr="00DE7C77">
        <w:rPr>
          <w:rFonts w:ascii="Times New Roman" w:hAnsi="Times New Roman" w:cs="Times New Roman"/>
          <w:color w:val="000000"/>
          <w:sz w:val="28"/>
          <w:szCs w:val="28"/>
        </w:rPr>
        <w:t>балла</w:t>
      </w:r>
      <w:proofErr w:type="spellEnd"/>
      <w:r w:rsidRPr="00DE7C7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67C92" w:rsidRPr="00DE7C77" w:rsidRDefault="00367C92" w:rsidP="00367C92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DE7C77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proofErr w:type="gramStart"/>
      <w:r w:rsidRPr="00DE7C77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spellEnd"/>
      <w:proofErr w:type="gramEnd"/>
      <w:r w:rsidRPr="00DE7C77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E7C77">
        <w:rPr>
          <w:rFonts w:ascii="Times New Roman" w:hAnsi="Times New Roman" w:cs="Times New Roman"/>
          <w:color w:val="000000"/>
          <w:sz w:val="28"/>
          <w:szCs w:val="28"/>
        </w:rPr>
        <w:t>соответствует</w:t>
      </w:r>
      <w:proofErr w:type="spellEnd"/>
      <w:r w:rsidRPr="00DE7C77">
        <w:rPr>
          <w:rFonts w:ascii="Times New Roman" w:hAnsi="Times New Roman" w:cs="Times New Roman"/>
          <w:color w:val="000000"/>
          <w:sz w:val="28"/>
          <w:szCs w:val="28"/>
        </w:rPr>
        <w:t>» — 1 </w:t>
      </w:r>
      <w:proofErr w:type="spellStart"/>
      <w:r w:rsidRPr="00DE7C77">
        <w:rPr>
          <w:rFonts w:ascii="Times New Roman" w:hAnsi="Times New Roman" w:cs="Times New Roman"/>
          <w:color w:val="000000"/>
          <w:sz w:val="28"/>
          <w:szCs w:val="28"/>
        </w:rPr>
        <w:t>балл</w:t>
      </w:r>
      <w:proofErr w:type="spellEnd"/>
      <w:r w:rsidRPr="00DE7C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7C92" w:rsidRDefault="00367C92" w:rsidP="00367C92">
      <w:pPr>
        <w:spacing w:before="0" w:beforeAutospacing="0" w:after="0" w:afterAutospacing="0" w:line="276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</w:rPr>
      </w:pPr>
    </w:p>
    <w:p w:rsidR="00367C92" w:rsidRPr="00DE7C77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  <w:lang w:val="ru-RU"/>
        </w:rPr>
      </w:pPr>
      <w:r w:rsidRPr="00DE7C77">
        <w:rPr>
          <w:rFonts w:ascii="Times New Roman" w:hAnsi="Times New Roman" w:cs="Times New Roman"/>
          <w:b/>
          <w:color w:val="222222"/>
          <w:sz w:val="32"/>
          <w:szCs w:val="28"/>
          <w:lang w:val="ru-RU"/>
        </w:rPr>
        <w:lastRenderedPageBreak/>
        <w:t>КАРТА ОЦЕНКИ СОСТОЯНИЯ РППС ПО</w:t>
      </w:r>
      <w:r w:rsidRPr="00DE7C77">
        <w:rPr>
          <w:rFonts w:ascii="Times New Roman" w:hAnsi="Times New Roman" w:cs="Times New Roman"/>
          <w:b/>
          <w:color w:val="222222"/>
          <w:sz w:val="32"/>
          <w:szCs w:val="28"/>
        </w:rPr>
        <w:t> </w:t>
      </w:r>
      <w:r w:rsidRPr="00DE7C77">
        <w:rPr>
          <w:rFonts w:ascii="Times New Roman" w:hAnsi="Times New Roman" w:cs="Times New Roman"/>
          <w:b/>
          <w:color w:val="222222"/>
          <w:sz w:val="32"/>
          <w:szCs w:val="28"/>
          <w:lang w:val="ru-RU"/>
        </w:rPr>
        <w:t>ТРЕБОВАНИЯМ ФГОС И</w:t>
      </w:r>
      <w:r w:rsidRPr="00DE7C77">
        <w:rPr>
          <w:rFonts w:ascii="Times New Roman" w:hAnsi="Times New Roman" w:cs="Times New Roman"/>
          <w:b/>
          <w:color w:val="222222"/>
          <w:sz w:val="32"/>
          <w:szCs w:val="28"/>
        </w:rPr>
        <w:t> </w:t>
      </w:r>
      <w:r w:rsidRPr="00DE7C77">
        <w:rPr>
          <w:rFonts w:ascii="Times New Roman" w:hAnsi="Times New Roman" w:cs="Times New Roman"/>
          <w:b/>
          <w:color w:val="222222"/>
          <w:sz w:val="32"/>
          <w:szCs w:val="28"/>
          <w:lang w:val="ru-RU"/>
        </w:rPr>
        <w:t>ФОП ДО</w:t>
      </w:r>
    </w:p>
    <w:p w:rsidR="00367C92" w:rsidRPr="00DE7C77" w:rsidRDefault="00367C92" w:rsidP="00367C92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Группа:  Средняя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группа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Смешарики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»</w:t>
      </w:r>
    </w:p>
    <w:p w:rsidR="00367C92" w:rsidRPr="00DE7C77" w:rsidRDefault="00367C92" w:rsidP="00367C92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Ф.И.О.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воспитателей 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Сафарян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В., Гусейнова Н</w:t>
      </w:r>
    </w:p>
    <w:p w:rsidR="00367C92" w:rsidRDefault="00367C92" w:rsidP="00367C92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E7C77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proofErr w:type="spellEnd"/>
      <w:r w:rsidRPr="00DE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E7C7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proofErr w:type="spellEnd"/>
      <w:r w:rsidRPr="00DE7C7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04.09.2024</w:t>
      </w:r>
    </w:p>
    <w:p w:rsidR="00367C92" w:rsidRPr="00494AF5" w:rsidRDefault="00367C92" w:rsidP="00367C92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8"/>
        <w:gridCol w:w="7796"/>
        <w:gridCol w:w="992"/>
        <w:gridCol w:w="1209"/>
      </w:tblGrid>
      <w:tr w:rsidR="00367C92" w:rsidRPr="00DE7C77" w:rsidTr="0040702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</w:t>
            </w:r>
            <w:proofErr w:type="spellEnd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Баллы</w:t>
            </w:r>
            <w:proofErr w:type="spellEnd"/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Примечание</w:t>
            </w:r>
            <w:proofErr w:type="spellEnd"/>
          </w:p>
        </w:tc>
      </w:tr>
      <w:tr w:rsidR="00367C92" w:rsidRPr="00DE7C77" w:rsidTr="00407020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Содержательная</w:t>
            </w:r>
            <w:proofErr w:type="spellEnd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насыщенность</w:t>
            </w:r>
            <w:proofErr w:type="spellEnd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среды</w:t>
            </w:r>
            <w:proofErr w:type="spellEnd"/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7C92" w:rsidRPr="00DE7C77" w:rsidTr="0040702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Объекты среды соответствуют возрастным возможностям детей и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содержанию 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ФОП ДО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494AF5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7C92" w:rsidRPr="00494AF5" w:rsidTr="0040702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Объекты среды достаточно разнообразны, чтобы обеспечить:</w:t>
            </w:r>
          </w:p>
          <w:p w:rsidR="00367C92" w:rsidRPr="00DE7C77" w:rsidRDefault="00367C92" w:rsidP="00367C92">
            <w:pPr>
              <w:numPr>
                <w:ilvl w:val="0"/>
                <w:numId w:val="2"/>
              </w:numPr>
              <w:spacing w:before="0" w:beforeAutospacing="0" w:after="0" w:afterAutospacing="0" w:line="240" w:lineRule="exact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игровую</w:t>
            </w:r>
            <w:proofErr w:type="spellEnd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активность</w:t>
            </w:r>
            <w:proofErr w:type="spellEnd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67C92" w:rsidRPr="00DE7C77" w:rsidRDefault="00367C92" w:rsidP="00367C92">
            <w:pPr>
              <w:numPr>
                <w:ilvl w:val="0"/>
                <w:numId w:val="2"/>
              </w:numPr>
              <w:spacing w:before="0" w:beforeAutospacing="0" w:after="0" w:afterAutospacing="0" w:line="240" w:lineRule="exact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познавательную</w:t>
            </w:r>
            <w:proofErr w:type="spellEnd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активность</w:t>
            </w:r>
            <w:proofErr w:type="spellEnd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67C92" w:rsidRPr="00DE7C77" w:rsidRDefault="00367C92" w:rsidP="00367C92">
            <w:pPr>
              <w:numPr>
                <w:ilvl w:val="0"/>
                <w:numId w:val="2"/>
              </w:numPr>
              <w:spacing w:before="0" w:beforeAutospacing="0" w:after="0" w:afterAutospacing="0" w:line="240" w:lineRule="exact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исследовательскую</w:t>
            </w:r>
            <w:proofErr w:type="spellEnd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 </w:t>
            </w:r>
            <w:proofErr w:type="spellStart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творческую</w:t>
            </w:r>
            <w:proofErr w:type="spellEnd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активность</w:t>
            </w:r>
            <w:proofErr w:type="spellEnd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67C92" w:rsidRPr="00DE7C77" w:rsidRDefault="00367C92" w:rsidP="00367C92">
            <w:pPr>
              <w:numPr>
                <w:ilvl w:val="0"/>
                <w:numId w:val="2"/>
              </w:numPr>
              <w:spacing w:before="0" w:beforeAutospacing="0" w:after="0" w:afterAutospacing="0" w:line="240" w:lineRule="exact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экспериментирование с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доступными детям материалами,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том числе с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песком и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водой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67C92" w:rsidRPr="00494AF5" w:rsidTr="0040702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Оформленная среда доступна воспитанникам и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соответствует их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возрастным потребностям во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всех помещениях детского сада: спортивном и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музыкальном залах, кабинетах узких специалистов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67C92" w:rsidRPr="00DE7C77" w:rsidTr="00407020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Трансформируемость</w:t>
            </w:r>
            <w:proofErr w:type="spellEnd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среды</w:t>
            </w:r>
            <w:proofErr w:type="spellEnd"/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7C92" w:rsidRPr="00494AF5" w:rsidTr="0040702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Среда может видоизменяться в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зависимости от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образовательной ситуации, в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том числе от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меняющихся интересов и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возможностей детей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67C92" w:rsidRPr="00DE7C77" w:rsidTr="00407020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Полифункциональность</w:t>
            </w:r>
            <w:proofErr w:type="spellEnd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среды</w:t>
            </w:r>
            <w:proofErr w:type="spellEnd"/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7C92" w:rsidRPr="00494AF5" w:rsidTr="0040702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Среда обеспечивает возможность разнообразного использования составляющих РППС (например, детской мебели, матов, мягких модулей, ширм, в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том числе природных материалов окружающей среды) в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разных видах детской активности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67C92" w:rsidRPr="00DE7C77" w:rsidTr="00407020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Вариативность</w:t>
            </w:r>
            <w:proofErr w:type="spellEnd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среды</w:t>
            </w:r>
            <w:proofErr w:type="spellEnd"/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7C92" w:rsidRPr="00494AF5" w:rsidTr="0040702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Среда содержит разные пространства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— для игры, конструирования, уединения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67C92" w:rsidRPr="00494AF5" w:rsidTr="0040702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пространстве оборудованы центры интересов, которые дают возможность детям приобрести разнообразный опыт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67C92" w:rsidRPr="00494AF5" w:rsidTr="0040702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Среда содержит разнообразные материалы, игры, игрушки и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оборудование, обеспечивающие свободный выбор детей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67C92" w:rsidRPr="00494AF5" w:rsidTr="0040702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Игровой материал периодически меняется, появляются новые предметы, что стимулирует игровую, двигательную, познавательную и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исследовательскую активность детей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67C92" w:rsidRPr="00DE7C77" w:rsidTr="00407020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5. </w:t>
            </w:r>
            <w:proofErr w:type="spellStart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Доступность</w:t>
            </w:r>
            <w:proofErr w:type="spellEnd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среды</w:t>
            </w:r>
            <w:proofErr w:type="spellEnd"/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7C92" w:rsidRPr="00494AF5" w:rsidTr="0040702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 помещения, где осуществляется образовательная деятельность, доступны для воспитанников, в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том числе с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ОВЗ и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детей-инвалидов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67C92" w:rsidRPr="00494AF5" w:rsidTr="0040702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Дети, в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том числе с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ОВЗ, имеют свободный доступ к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67C92" w:rsidRPr="00494AF5" w:rsidTr="0040702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 материалы и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оборудование исправны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67C92" w:rsidRPr="00DE7C77" w:rsidTr="00407020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494AF5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367C92" w:rsidRPr="00494AF5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6. </w:t>
            </w:r>
            <w:proofErr w:type="spellStart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Безопасность</w:t>
            </w:r>
            <w:proofErr w:type="spellEnd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среды</w:t>
            </w:r>
            <w:proofErr w:type="spellEnd"/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7C92" w:rsidRPr="00494AF5" w:rsidTr="0040702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 элементы среды соответствуют требованиям по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обеспечению надежности и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безопасности их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использования, в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том числе санитарным требованиям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67C92" w:rsidRPr="00DE7C77" w:rsidTr="00407020">
        <w:tc>
          <w:tcPr>
            <w:tcW w:w="8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494AF5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67C92" w:rsidRPr="00DE7C77" w:rsidRDefault="00367C92" w:rsidP="00367C92">
      <w:pPr>
        <w:spacing w:before="0" w:beforeAutospacing="0" w:after="0" w:afterAutospacing="0" w:line="240" w:lineRule="exact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67C92" w:rsidRPr="00DE7C77" w:rsidRDefault="00367C92" w:rsidP="00367C92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E7C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</w:t>
      </w:r>
      <w:proofErr w:type="spellEnd"/>
      <w:r w:rsidRPr="00DE7C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E7C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оценки</w:t>
      </w:r>
      <w:proofErr w:type="spellEnd"/>
      <w:r w:rsidRPr="00DE7C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 </w:t>
      </w:r>
      <w:proofErr w:type="spellStart"/>
      <w:r w:rsidRPr="00DE7C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баллах</w:t>
      </w:r>
      <w:proofErr w:type="spellEnd"/>
      <w:r w:rsidRPr="00DE7C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67C92" w:rsidRPr="00DE7C77" w:rsidRDefault="00367C92" w:rsidP="00367C92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E7C77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E7C77">
        <w:rPr>
          <w:rFonts w:ascii="Times New Roman" w:hAnsi="Times New Roman" w:cs="Times New Roman"/>
          <w:color w:val="000000"/>
          <w:sz w:val="28"/>
          <w:szCs w:val="28"/>
        </w:rPr>
        <w:t>соответствует</w:t>
      </w:r>
      <w:proofErr w:type="spellEnd"/>
      <w:r w:rsidRPr="00DE7C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C77">
        <w:rPr>
          <w:rFonts w:ascii="Times New Roman" w:hAnsi="Times New Roman" w:cs="Times New Roman"/>
          <w:color w:val="000000"/>
          <w:sz w:val="28"/>
          <w:szCs w:val="28"/>
        </w:rPr>
        <w:t>полностью</w:t>
      </w:r>
      <w:proofErr w:type="spellEnd"/>
      <w:r w:rsidRPr="00DE7C77">
        <w:rPr>
          <w:rFonts w:ascii="Times New Roman" w:hAnsi="Times New Roman" w:cs="Times New Roman"/>
          <w:color w:val="000000"/>
          <w:sz w:val="28"/>
          <w:szCs w:val="28"/>
        </w:rPr>
        <w:t>» — 3 </w:t>
      </w:r>
      <w:proofErr w:type="spellStart"/>
      <w:r w:rsidRPr="00DE7C77">
        <w:rPr>
          <w:rFonts w:ascii="Times New Roman" w:hAnsi="Times New Roman" w:cs="Times New Roman"/>
          <w:color w:val="000000"/>
          <w:sz w:val="28"/>
          <w:szCs w:val="28"/>
        </w:rPr>
        <w:t>балла</w:t>
      </w:r>
      <w:proofErr w:type="spellEnd"/>
      <w:r w:rsidRPr="00DE7C7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67C92" w:rsidRPr="00DE7C77" w:rsidRDefault="00367C92" w:rsidP="00367C92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E7C77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E7C77">
        <w:rPr>
          <w:rFonts w:ascii="Times New Roman" w:hAnsi="Times New Roman" w:cs="Times New Roman"/>
          <w:color w:val="000000"/>
          <w:sz w:val="28"/>
          <w:szCs w:val="28"/>
        </w:rPr>
        <w:t>частично</w:t>
      </w:r>
      <w:proofErr w:type="spellEnd"/>
      <w:r w:rsidRPr="00DE7C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C77">
        <w:rPr>
          <w:rFonts w:ascii="Times New Roman" w:hAnsi="Times New Roman" w:cs="Times New Roman"/>
          <w:color w:val="000000"/>
          <w:sz w:val="28"/>
          <w:szCs w:val="28"/>
        </w:rPr>
        <w:t>соответствует</w:t>
      </w:r>
      <w:proofErr w:type="spellEnd"/>
      <w:r w:rsidRPr="00DE7C77">
        <w:rPr>
          <w:rFonts w:ascii="Times New Roman" w:hAnsi="Times New Roman" w:cs="Times New Roman"/>
          <w:color w:val="000000"/>
          <w:sz w:val="28"/>
          <w:szCs w:val="28"/>
        </w:rPr>
        <w:t>» — 2 </w:t>
      </w:r>
      <w:proofErr w:type="spellStart"/>
      <w:r w:rsidRPr="00DE7C77">
        <w:rPr>
          <w:rFonts w:ascii="Times New Roman" w:hAnsi="Times New Roman" w:cs="Times New Roman"/>
          <w:color w:val="000000"/>
          <w:sz w:val="28"/>
          <w:szCs w:val="28"/>
        </w:rPr>
        <w:t>балла</w:t>
      </w:r>
      <w:proofErr w:type="spellEnd"/>
      <w:r w:rsidRPr="00DE7C7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67C92" w:rsidRPr="00DE7C77" w:rsidRDefault="00367C92" w:rsidP="00367C92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DE7C77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proofErr w:type="gramStart"/>
      <w:r w:rsidRPr="00DE7C77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spellEnd"/>
      <w:proofErr w:type="gramEnd"/>
      <w:r w:rsidRPr="00DE7C77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E7C77">
        <w:rPr>
          <w:rFonts w:ascii="Times New Roman" w:hAnsi="Times New Roman" w:cs="Times New Roman"/>
          <w:color w:val="000000"/>
          <w:sz w:val="28"/>
          <w:szCs w:val="28"/>
        </w:rPr>
        <w:t>соответствует</w:t>
      </w:r>
      <w:proofErr w:type="spellEnd"/>
      <w:r w:rsidRPr="00DE7C77">
        <w:rPr>
          <w:rFonts w:ascii="Times New Roman" w:hAnsi="Times New Roman" w:cs="Times New Roman"/>
          <w:color w:val="000000"/>
          <w:sz w:val="28"/>
          <w:szCs w:val="28"/>
        </w:rPr>
        <w:t>» — 1 </w:t>
      </w:r>
      <w:proofErr w:type="spellStart"/>
      <w:r w:rsidRPr="00DE7C77">
        <w:rPr>
          <w:rFonts w:ascii="Times New Roman" w:hAnsi="Times New Roman" w:cs="Times New Roman"/>
          <w:color w:val="000000"/>
          <w:sz w:val="28"/>
          <w:szCs w:val="28"/>
        </w:rPr>
        <w:t>балл</w:t>
      </w:r>
      <w:proofErr w:type="spellEnd"/>
      <w:r w:rsidRPr="00DE7C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7C92" w:rsidRDefault="00367C92" w:rsidP="00367C92">
      <w:pPr>
        <w:spacing w:before="0" w:beforeAutospacing="0" w:after="0" w:afterAutospacing="0" w:line="276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  <w:lang w:val="ru-RU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  <w:lang w:val="ru-RU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  <w:lang w:val="ru-RU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  <w:lang w:val="ru-RU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  <w:lang w:val="ru-RU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  <w:lang w:val="ru-RU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  <w:lang w:val="ru-RU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  <w:lang w:val="ru-RU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  <w:lang w:val="ru-RU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  <w:lang w:val="ru-RU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  <w:lang w:val="ru-RU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  <w:lang w:val="ru-RU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  <w:lang w:val="ru-RU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  <w:lang w:val="ru-RU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  <w:lang w:val="ru-RU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  <w:lang w:val="ru-RU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  <w:lang w:val="ru-RU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  <w:lang w:val="ru-RU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  <w:lang w:val="ru-RU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  <w:lang w:val="ru-RU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  <w:lang w:val="ru-RU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  <w:lang w:val="ru-RU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  <w:lang w:val="ru-RU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  <w:lang w:val="ru-RU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  <w:lang w:val="ru-RU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  <w:lang w:val="ru-RU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  <w:lang w:val="ru-RU"/>
        </w:rPr>
      </w:pPr>
    </w:p>
    <w:p w:rsidR="00367C92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  <w:lang w:val="ru-RU"/>
        </w:rPr>
      </w:pPr>
    </w:p>
    <w:p w:rsidR="00367C92" w:rsidRPr="00DE7C77" w:rsidRDefault="00367C92" w:rsidP="00367C92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  <w:lang w:val="ru-RU"/>
        </w:rPr>
      </w:pPr>
      <w:r w:rsidRPr="00DE7C77">
        <w:rPr>
          <w:rFonts w:ascii="Times New Roman" w:hAnsi="Times New Roman" w:cs="Times New Roman"/>
          <w:b/>
          <w:color w:val="222222"/>
          <w:sz w:val="32"/>
          <w:szCs w:val="28"/>
          <w:lang w:val="ru-RU"/>
        </w:rPr>
        <w:lastRenderedPageBreak/>
        <w:t>КАРТА ОЦЕНКИ СОСТОЯНИЯ РППС ПО</w:t>
      </w:r>
      <w:r w:rsidRPr="00DE7C77">
        <w:rPr>
          <w:rFonts w:ascii="Times New Roman" w:hAnsi="Times New Roman" w:cs="Times New Roman"/>
          <w:b/>
          <w:color w:val="222222"/>
          <w:sz w:val="32"/>
          <w:szCs w:val="28"/>
        </w:rPr>
        <w:t> </w:t>
      </w:r>
      <w:r w:rsidRPr="00DE7C77">
        <w:rPr>
          <w:rFonts w:ascii="Times New Roman" w:hAnsi="Times New Roman" w:cs="Times New Roman"/>
          <w:b/>
          <w:color w:val="222222"/>
          <w:sz w:val="32"/>
          <w:szCs w:val="28"/>
          <w:lang w:val="ru-RU"/>
        </w:rPr>
        <w:t>ТРЕБОВАНИЯМ ФГОС И</w:t>
      </w:r>
      <w:r w:rsidRPr="00DE7C77">
        <w:rPr>
          <w:rFonts w:ascii="Times New Roman" w:hAnsi="Times New Roman" w:cs="Times New Roman"/>
          <w:b/>
          <w:color w:val="222222"/>
          <w:sz w:val="32"/>
          <w:szCs w:val="28"/>
        </w:rPr>
        <w:t> </w:t>
      </w:r>
      <w:r w:rsidRPr="00DE7C77">
        <w:rPr>
          <w:rFonts w:ascii="Times New Roman" w:hAnsi="Times New Roman" w:cs="Times New Roman"/>
          <w:b/>
          <w:color w:val="222222"/>
          <w:sz w:val="32"/>
          <w:szCs w:val="28"/>
          <w:lang w:val="ru-RU"/>
        </w:rPr>
        <w:t>ФОП ДО</w:t>
      </w:r>
    </w:p>
    <w:p w:rsidR="00367C92" w:rsidRPr="00DE7C77" w:rsidRDefault="00367C92" w:rsidP="00367C92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Группа:  Старшая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группа «Улыбка»</w:t>
      </w:r>
    </w:p>
    <w:p w:rsidR="00367C92" w:rsidRPr="00DE7C77" w:rsidRDefault="00367C92" w:rsidP="00367C92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Ф.И.О.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воспитателей 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Гамзаева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Лакарова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М. </w:t>
      </w:r>
    </w:p>
    <w:p w:rsidR="00367C92" w:rsidRDefault="00367C92" w:rsidP="00367C92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67C9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Дата </w:t>
      </w:r>
      <w:proofErr w:type="gramStart"/>
      <w:r w:rsidRPr="00367C9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контроля</w:t>
      </w:r>
      <w:r w:rsidRPr="00DE7C7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67C9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05.09.2024</w:t>
      </w:r>
    </w:p>
    <w:p w:rsidR="00367C92" w:rsidRPr="00494AF5" w:rsidRDefault="00367C92" w:rsidP="00367C92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8"/>
        <w:gridCol w:w="7796"/>
        <w:gridCol w:w="992"/>
        <w:gridCol w:w="1209"/>
      </w:tblGrid>
      <w:tr w:rsidR="00367C92" w:rsidRPr="00367C92" w:rsidTr="0040702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367C92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67C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367C92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67C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Вопрос контроля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367C92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67C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Баллы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367C92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7C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Примечание</w:t>
            </w:r>
          </w:p>
        </w:tc>
      </w:tr>
      <w:tr w:rsidR="00367C92" w:rsidRPr="00367C92" w:rsidTr="00407020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367C92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7C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1. Содержательная насыщенность среды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367C92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67C92" w:rsidRPr="00DE7C77" w:rsidTr="0040702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367C92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67C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Объекты среды соответствуют возрастным возможностям детей и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содержанию 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ФОП ДО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494AF5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7C92" w:rsidRPr="004D206D" w:rsidTr="0040702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Объекты среды достаточно разнообразны, чтобы обеспечить:</w:t>
            </w:r>
          </w:p>
          <w:p w:rsidR="00367C92" w:rsidRPr="00DE7C77" w:rsidRDefault="00367C92" w:rsidP="00367C92">
            <w:pPr>
              <w:numPr>
                <w:ilvl w:val="0"/>
                <w:numId w:val="2"/>
              </w:numPr>
              <w:spacing w:before="0" w:beforeAutospacing="0" w:after="0" w:afterAutospacing="0" w:line="240" w:lineRule="exact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игровую</w:t>
            </w:r>
            <w:proofErr w:type="spellEnd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активность</w:t>
            </w:r>
            <w:proofErr w:type="spellEnd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67C92" w:rsidRPr="00DE7C77" w:rsidRDefault="00367C92" w:rsidP="00367C92">
            <w:pPr>
              <w:numPr>
                <w:ilvl w:val="0"/>
                <w:numId w:val="2"/>
              </w:numPr>
              <w:spacing w:before="0" w:beforeAutospacing="0" w:after="0" w:afterAutospacing="0" w:line="240" w:lineRule="exact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познавательную</w:t>
            </w:r>
            <w:proofErr w:type="spellEnd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активность</w:t>
            </w:r>
            <w:proofErr w:type="spellEnd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67C92" w:rsidRPr="00DE7C77" w:rsidRDefault="00367C92" w:rsidP="00367C92">
            <w:pPr>
              <w:numPr>
                <w:ilvl w:val="0"/>
                <w:numId w:val="2"/>
              </w:numPr>
              <w:spacing w:before="0" w:beforeAutospacing="0" w:after="0" w:afterAutospacing="0" w:line="240" w:lineRule="exact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исследовательскую</w:t>
            </w:r>
            <w:proofErr w:type="spellEnd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 </w:t>
            </w:r>
            <w:proofErr w:type="spellStart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творческую</w:t>
            </w:r>
            <w:proofErr w:type="spellEnd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активность</w:t>
            </w:r>
            <w:proofErr w:type="spellEnd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67C92" w:rsidRPr="00DE7C77" w:rsidRDefault="00367C92" w:rsidP="00367C92">
            <w:pPr>
              <w:numPr>
                <w:ilvl w:val="0"/>
                <w:numId w:val="2"/>
              </w:numPr>
              <w:spacing w:before="0" w:beforeAutospacing="0" w:after="0" w:afterAutospacing="0" w:line="240" w:lineRule="exact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экспериментирование с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доступными детям материалами,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том числе с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песком и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водой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4D206D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67C92" w:rsidRPr="00494AF5" w:rsidTr="0040702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Оформленная среда доступна воспитанникам и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соответствует их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возрастным потребностям во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всех помещениях детского сада: спортивном и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музыкальном залах, кабинетах узких специалистов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4D206D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67C92" w:rsidRPr="00DE7C77" w:rsidTr="00407020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Трансформируемость</w:t>
            </w:r>
            <w:proofErr w:type="spellEnd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среды</w:t>
            </w:r>
            <w:proofErr w:type="spellEnd"/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7C92" w:rsidRPr="00494AF5" w:rsidTr="0040702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Среда может видоизменяться в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зависимости от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образовательной ситуации, в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том числе от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меняющихся интересов и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возможностей детей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67C92" w:rsidRPr="00DE7C77" w:rsidTr="00407020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Полифункциональность</w:t>
            </w:r>
            <w:proofErr w:type="spellEnd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среды</w:t>
            </w:r>
            <w:proofErr w:type="spellEnd"/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7C92" w:rsidRPr="00494AF5" w:rsidTr="0040702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Среда обеспечивает возможность разнообразного использования составляющих РППС (например, детской мебели, матов, мягких модулей, ширм, в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том числе природных материалов окружающей среды) в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разных видах детской активности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67C92" w:rsidRPr="00DE7C77" w:rsidTr="00407020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Вариативность</w:t>
            </w:r>
            <w:proofErr w:type="spellEnd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среды</w:t>
            </w:r>
            <w:proofErr w:type="spellEnd"/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7C92" w:rsidRPr="00494AF5" w:rsidTr="0040702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Среда содержит разные пространства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— для игры, конструирования, уединения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4D206D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67C92" w:rsidRPr="00494AF5" w:rsidTr="0040702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пространстве оборудованы центры интересов, которые дают возможность детям приобрести разнообразный опыт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67C92" w:rsidRPr="00494AF5" w:rsidTr="0040702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Среда содержит разнообразные материалы, игры, игрушки и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оборудование, обеспечивающие свободный выбор детей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4D206D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67C92" w:rsidRPr="00494AF5" w:rsidTr="0040702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Игровой материал периодически меняется, появляются новые предметы, что стимулирует игровую, двигательную, познавательную и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исследовательскую активность детей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4D206D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67C92" w:rsidRPr="00DE7C77" w:rsidTr="00407020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5. </w:t>
            </w:r>
            <w:proofErr w:type="spellStart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Доступность</w:t>
            </w:r>
            <w:proofErr w:type="spellEnd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среды</w:t>
            </w:r>
            <w:proofErr w:type="spellEnd"/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7C92" w:rsidRPr="00494AF5" w:rsidTr="0040702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 помещения, где осуществляется образовательная деятельность, доступны для воспитанников, в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том числе с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ОВЗ и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детей-инвалидов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67C92" w:rsidRPr="00494AF5" w:rsidTr="0040702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Дети, в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том числе с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ОВЗ, имеют свободный доступ к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67C92" w:rsidRPr="00494AF5" w:rsidTr="0040702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 материалы и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оборудование исправны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67C92" w:rsidRPr="00DE7C77" w:rsidTr="00407020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494AF5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367C92" w:rsidRPr="00494AF5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6. </w:t>
            </w:r>
            <w:proofErr w:type="spellStart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Безопасность</w:t>
            </w:r>
            <w:proofErr w:type="spellEnd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C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среды</w:t>
            </w:r>
            <w:proofErr w:type="spellEnd"/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7C92" w:rsidRPr="00494AF5" w:rsidTr="0040702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 элементы среды соответствуют требованиям по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обеспечению надежности и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безопасности их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использования, в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том числе санитарным требованиям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67C92" w:rsidRPr="00DE7C77" w:rsidTr="00407020">
        <w:tc>
          <w:tcPr>
            <w:tcW w:w="8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494AF5" w:rsidRDefault="004D206D" w:rsidP="00407020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  <w:bookmarkStart w:id="0" w:name="_GoBack"/>
            <w:bookmarkEnd w:id="0"/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C92" w:rsidRPr="00DE7C77" w:rsidRDefault="00367C92" w:rsidP="00407020">
            <w:pPr>
              <w:spacing w:before="0" w:beforeAutospacing="0" w:after="0" w:afterAutospacing="0" w:line="24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67C92" w:rsidRPr="00DE7C77" w:rsidRDefault="00367C92" w:rsidP="00367C92">
      <w:pPr>
        <w:spacing w:before="0" w:beforeAutospacing="0" w:after="0" w:afterAutospacing="0" w:line="240" w:lineRule="exact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67C92" w:rsidRPr="00DE7C77" w:rsidRDefault="00367C92" w:rsidP="00367C92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E7C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</w:t>
      </w:r>
      <w:proofErr w:type="spellEnd"/>
      <w:r w:rsidRPr="00DE7C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E7C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оценки</w:t>
      </w:r>
      <w:proofErr w:type="spellEnd"/>
      <w:r w:rsidRPr="00DE7C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 </w:t>
      </w:r>
      <w:proofErr w:type="spellStart"/>
      <w:r w:rsidRPr="00DE7C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баллах</w:t>
      </w:r>
      <w:proofErr w:type="spellEnd"/>
      <w:r w:rsidRPr="00DE7C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67C92" w:rsidRPr="00DE7C77" w:rsidRDefault="00367C92" w:rsidP="00367C92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E7C77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E7C77">
        <w:rPr>
          <w:rFonts w:ascii="Times New Roman" w:hAnsi="Times New Roman" w:cs="Times New Roman"/>
          <w:color w:val="000000"/>
          <w:sz w:val="28"/>
          <w:szCs w:val="28"/>
        </w:rPr>
        <w:t>соответствует</w:t>
      </w:r>
      <w:proofErr w:type="spellEnd"/>
      <w:r w:rsidRPr="00DE7C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C77">
        <w:rPr>
          <w:rFonts w:ascii="Times New Roman" w:hAnsi="Times New Roman" w:cs="Times New Roman"/>
          <w:color w:val="000000"/>
          <w:sz w:val="28"/>
          <w:szCs w:val="28"/>
        </w:rPr>
        <w:t>полностью</w:t>
      </w:r>
      <w:proofErr w:type="spellEnd"/>
      <w:r w:rsidRPr="00DE7C77">
        <w:rPr>
          <w:rFonts w:ascii="Times New Roman" w:hAnsi="Times New Roman" w:cs="Times New Roman"/>
          <w:color w:val="000000"/>
          <w:sz w:val="28"/>
          <w:szCs w:val="28"/>
        </w:rPr>
        <w:t>» — 3 </w:t>
      </w:r>
      <w:proofErr w:type="spellStart"/>
      <w:r w:rsidRPr="00DE7C77">
        <w:rPr>
          <w:rFonts w:ascii="Times New Roman" w:hAnsi="Times New Roman" w:cs="Times New Roman"/>
          <w:color w:val="000000"/>
          <w:sz w:val="28"/>
          <w:szCs w:val="28"/>
        </w:rPr>
        <w:t>балла</w:t>
      </w:r>
      <w:proofErr w:type="spellEnd"/>
      <w:r w:rsidRPr="00DE7C7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67C92" w:rsidRPr="00DE7C77" w:rsidRDefault="00367C92" w:rsidP="00367C92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E7C77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E7C77">
        <w:rPr>
          <w:rFonts w:ascii="Times New Roman" w:hAnsi="Times New Roman" w:cs="Times New Roman"/>
          <w:color w:val="000000"/>
          <w:sz w:val="28"/>
          <w:szCs w:val="28"/>
        </w:rPr>
        <w:t>частично</w:t>
      </w:r>
      <w:proofErr w:type="spellEnd"/>
      <w:r w:rsidRPr="00DE7C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C77">
        <w:rPr>
          <w:rFonts w:ascii="Times New Roman" w:hAnsi="Times New Roman" w:cs="Times New Roman"/>
          <w:color w:val="000000"/>
          <w:sz w:val="28"/>
          <w:szCs w:val="28"/>
        </w:rPr>
        <w:t>соответствует</w:t>
      </w:r>
      <w:proofErr w:type="spellEnd"/>
      <w:r w:rsidRPr="00DE7C77">
        <w:rPr>
          <w:rFonts w:ascii="Times New Roman" w:hAnsi="Times New Roman" w:cs="Times New Roman"/>
          <w:color w:val="000000"/>
          <w:sz w:val="28"/>
          <w:szCs w:val="28"/>
        </w:rPr>
        <w:t>» — 2 </w:t>
      </w:r>
      <w:proofErr w:type="spellStart"/>
      <w:r w:rsidRPr="00DE7C77">
        <w:rPr>
          <w:rFonts w:ascii="Times New Roman" w:hAnsi="Times New Roman" w:cs="Times New Roman"/>
          <w:color w:val="000000"/>
          <w:sz w:val="28"/>
          <w:szCs w:val="28"/>
        </w:rPr>
        <w:t>балла</w:t>
      </w:r>
      <w:proofErr w:type="spellEnd"/>
      <w:r w:rsidRPr="00DE7C7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67C92" w:rsidRPr="00DE7C77" w:rsidRDefault="00367C92" w:rsidP="00367C92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DE7C77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proofErr w:type="gramStart"/>
      <w:r w:rsidRPr="00DE7C77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spellEnd"/>
      <w:proofErr w:type="gramEnd"/>
      <w:r w:rsidRPr="00DE7C77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E7C77">
        <w:rPr>
          <w:rFonts w:ascii="Times New Roman" w:hAnsi="Times New Roman" w:cs="Times New Roman"/>
          <w:color w:val="000000"/>
          <w:sz w:val="28"/>
          <w:szCs w:val="28"/>
        </w:rPr>
        <w:t>соответствует</w:t>
      </w:r>
      <w:proofErr w:type="spellEnd"/>
      <w:r w:rsidRPr="00DE7C77">
        <w:rPr>
          <w:rFonts w:ascii="Times New Roman" w:hAnsi="Times New Roman" w:cs="Times New Roman"/>
          <w:color w:val="000000"/>
          <w:sz w:val="28"/>
          <w:szCs w:val="28"/>
        </w:rPr>
        <w:t>» — 1 </w:t>
      </w:r>
      <w:proofErr w:type="spellStart"/>
      <w:r w:rsidRPr="00DE7C77">
        <w:rPr>
          <w:rFonts w:ascii="Times New Roman" w:hAnsi="Times New Roman" w:cs="Times New Roman"/>
          <w:color w:val="000000"/>
          <w:sz w:val="28"/>
          <w:szCs w:val="28"/>
        </w:rPr>
        <w:t>балл</w:t>
      </w:r>
      <w:proofErr w:type="spellEnd"/>
      <w:r w:rsidRPr="00DE7C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7C92" w:rsidRDefault="00367C92" w:rsidP="00367C92">
      <w:pPr>
        <w:spacing w:before="0" w:beforeAutospacing="0" w:after="0" w:afterAutospacing="0" w:line="276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A51B71" w:rsidRDefault="00A51B71"/>
    <w:sectPr w:rsidR="00A51B71" w:rsidSect="005746A2">
      <w:pgSz w:w="11907" w:h="16839"/>
      <w:pgMar w:top="454" w:right="567" w:bottom="28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121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A50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8F5B53"/>
    <w:multiLevelType w:val="multilevel"/>
    <w:tmpl w:val="8F2C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16"/>
    <w:rsid w:val="000748A3"/>
    <w:rsid w:val="00367C92"/>
    <w:rsid w:val="004D206D"/>
    <w:rsid w:val="00A51B71"/>
    <w:rsid w:val="00D86916"/>
    <w:rsid w:val="00F9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7669E-955E-4B5C-9EFE-1C12D0A6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C9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7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2024-12-19T07:00:00Z</dcterms:created>
  <dcterms:modified xsi:type="dcterms:W3CDTF">2024-12-19T07:03:00Z</dcterms:modified>
</cp:coreProperties>
</file>