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2F9" w:rsidRDefault="003059D3">
      <w:r>
        <w:t xml:space="preserve">В нашем </w:t>
      </w:r>
      <w:proofErr w:type="spellStart"/>
      <w:r>
        <w:t>Доу</w:t>
      </w:r>
      <w:proofErr w:type="spellEnd"/>
      <w:r>
        <w:t xml:space="preserve"> не предоставляются платные образовательные услуги.</w:t>
      </w:r>
    </w:p>
    <w:sectPr w:rsidR="005302F9" w:rsidSect="00530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3059D3"/>
    <w:rsid w:val="003059D3"/>
    <w:rsid w:val="004216C0"/>
    <w:rsid w:val="005302F9"/>
    <w:rsid w:val="00927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2025-01-14T07:12:00Z</dcterms:created>
  <dcterms:modified xsi:type="dcterms:W3CDTF">2025-01-14T07:13:00Z</dcterms:modified>
</cp:coreProperties>
</file>